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2FC8" w14:textId="77777777" w:rsidR="001313C3" w:rsidRDefault="001313C3"/>
    <w:p w14:paraId="6EF3A960" w14:textId="77777777" w:rsidR="00BC1E6F" w:rsidRDefault="00BC1E6F" w:rsidP="00BC1E6F">
      <w:r>
        <w:t xml:space="preserve">  Resmi Dernek Üyelerimizin Konut İhtiyacını Karşılamak Amaçlı</w:t>
      </w:r>
    </w:p>
    <w:p w14:paraId="14B5B400" w14:textId="77777777" w:rsidR="00BC1E6F" w:rsidRDefault="00BC1E6F" w:rsidP="00BC1E6F">
      <w:r>
        <w:t xml:space="preserve">Uluslararası Tır ve Ağır Vasıta Şoförlerinin ve </w:t>
      </w:r>
      <w:proofErr w:type="spellStart"/>
      <w:r>
        <w:t>Vatandaşlarımız’ın</w:t>
      </w:r>
      <w:proofErr w:type="spellEnd"/>
      <w:r>
        <w:t xml:space="preserve">  En temel hakkı olan barınma ihtiyaçlarını karşılayabilmek için </w:t>
      </w:r>
    </w:p>
    <w:p w14:paraId="19C71BAD" w14:textId="77777777" w:rsidR="00BC1E6F" w:rsidRDefault="00BC1E6F" w:rsidP="00BC1E6F">
      <w:r>
        <w:t xml:space="preserve">   Bir Yapı KOOPERATİFİ yapılanması fikri Projesi ile Karşınızda Olacağız.</w:t>
      </w:r>
    </w:p>
    <w:p w14:paraId="067D6DC1" w14:textId="77777777" w:rsidR="00BC1E6F" w:rsidRDefault="00BC1E6F" w:rsidP="00BC1E6F">
      <w:r>
        <w:t xml:space="preserve">  Türkiye Cumhuriyeti </w:t>
      </w:r>
      <w:proofErr w:type="spellStart"/>
      <w:r>
        <w:t>Hükümetin’den</w:t>
      </w:r>
      <w:proofErr w:type="spellEnd"/>
      <w:r>
        <w:t xml:space="preserve"> Konut Alanı Talep etmek ve Yapı kooperatifi  </w:t>
      </w:r>
      <w:proofErr w:type="spellStart"/>
      <w:r>
        <w:t>Gözetimin'de</w:t>
      </w:r>
      <w:proofErr w:type="spellEnd"/>
      <w:r>
        <w:t xml:space="preserve"> Konut edindirme Projemizi Sanırım Düşünce Planlama etabını Bitirip Gerekli yasal Düzenlemeleri yerine Getirme Aşamasındayız.</w:t>
      </w:r>
    </w:p>
    <w:p w14:paraId="14E8378B" w14:textId="77777777" w:rsidR="00BC1E6F" w:rsidRDefault="00BC1E6F" w:rsidP="00BC1E6F">
      <w:r>
        <w:t xml:space="preserve">  Projemiz </w:t>
      </w:r>
      <w:proofErr w:type="spellStart"/>
      <w:r>
        <w:t>Duyurusu’nu</w:t>
      </w:r>
      <w:proofErr w:type="spellEnd"/>
      <w:r>
        <w:t xml:space="preserve">  Siz </w:t>
      </w:r>
      <w:proofErr w:type="spellStart"/>
      <w:r>
        <w:t>Sn</w:t>
      </w:r>
      <w:proofErr w:type="spellEnd"/>
      <w:r>
        <w:t xml:space="preserve"> Üyelerimize Bildirerek  Heyecanımız Paylaşıyoruz.</w:t>
      </w:r>
    </w:p>
    <w:p w14:paraId="2BA78C57" w14:textId="77777777" w:rsidR="00BC1E6F" w:rsidRDefault="00BC1E6F" w:rsidP="00BC1E6F">
      <w:r>
        <w:t xml:space="preserve">   Gelişmeler Kesinlikle </w:t>
      </w:r>
      <w:proofErr w:type="spellStart"/>
      <w:r>
        <w:t>Sn</w:t>
      </w:r>
      <w:proofErr w:type="spellEnd"/>
      <w:r>
        <w:t xml:space="preserve"> Üyelerimiz e Bildirilecektir.</w:t>
      </w:r>
    </w:p>
    <w:p w14:paraId="55BFABF6" w14:textId="77777777" w:rsidR="00BC1E6F" w:rsidRDefault="00BC1E6F" w:rsidP="00BC1E6F">
      <w:r>
        <w:t xml:space="preserve">    UTSYD YÖNETİMİ ADINA </w:t>
      </w:r>
    </w:p>
    <w:p w14:paraId="227478C3" w14:textId="3534EBB6" w:rsidR="001313C3" w:rsidRDefault="00BC1E6F" w:rsidP="00BC1E6F">
      <w:r>
        <w:t>SAYGILARIMIZLA.</w:t>
      </w:r>
    </w:p>
    <w:sectPr w:rsidR="0013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2C"/>
    <w:rsid w:val="001313C3"/>
    <w:rsid w:val="001916F5"/>
    <w:rsid w:val="00205990"/>
    <w:rsid w:val="00635FB3"/>
    <w:rsid w:val="00BC1E6F"/>
    <w:rsid w:val="00CB7EFC"/>
    <w:rsid w:val="00D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469C"/>
  <w15:chartTrackingRefBased/>
  <w15:docId w15:val="{B6ADD77A-BABE-4DF3-85CE-3FE2BFD7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2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2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2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2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2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2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2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2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2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272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272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27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27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27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27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2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02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02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0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027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27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272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0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0272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yeni-tr@outlook.com</dc:creator>
  <cp:keywords/>
  <dc:description/>
  <cp:lastModifiedBy>yeni-tr@outlook.com</cp:lastModifiedBy>
  <cp:revision>3</cp:revision>
  <dcterms:created xsi:type="dcterms:W3CDTF">2025-07-22T20:42:00Z</dcterms:created>
  <dcterms:modified xsi:type="dcterms:W3CDTF">2025-07-22T21:09:00Z</dcterms:modified>
</cp:coreProperties>
</file>